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1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7"/>
        <w:gridCol w:w="62"/>
        <w:gridCol w:w="2303"/>
        <w:gridCol w:w="186"/>
        <w:gridCol w:w="2117"/>
        <w:gridCol w:w="576"/>
        <w:gridCol w:w="2410"/>
      </w:tblGrid>
      <w:tr w:rsidR="00407997" w14:paraId="178F0F95" w14:textId="77777777" w:rsidTr="00840A26">
        <w:tc>
          <w:tcPr>
            <w:tcW w:w="10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8252" w14:textId="33ADE348" w:rsidR="00407997" w:rsidRDefault="00773816" w:rsidP="00840A26">
            <w:pPr>
              <w:pStyle w:val="BodyTextIndent3"/>
              <w:ind w:left="0" w:firstLine="470"/>
              <w:rPr>
                <w:b/>
              </w:rPr>
            </w:pPr>
            <w:r>
              <w:rPr>
                <w:b/>
              </w:rPr>
              <w:t>…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>………ÜNİVERSİTESİ ……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>.FAKÜLTESİ</w:t>
            </w:r>
          </w:p>
          <w:p w14:paraId="26D248E0" w14:textId="77777777" w:rsidR="00407997" w:rsidRDefault="00407997" w:rsidP="00840A26">
            <w:pPr>
              <w:pStyle w:val="BodyTextIndent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HİSTOLOJİ VE EMBRİYOLOJİ ANABİLİM DALI</w:t>
            </w:r>
          </w:p>
          <w:p w14:paraId="6C427EFB" w14:textId="77777777" w:rsidR="00407997" w:rsidRDefault="00407997" w:rsidP="00840A26">
            <w:pPr>
              <w:pStyle w:val="BodyTextIndent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AKADEMİK KURUL KARARI</w:t>
            </w:r>
          </w:p>
          <w:p w14:paraId="4E0E5992" w14:textId="77777777" w:rsidR="00407997" w:rsidRDefault="00407997" w:rsidP="00840A26">
            <w:pPr>
              <w:pStyle w:val="BodyTextIndent3"/>
              <w:ind w:left="0"/>
              <w:rPr>
                <w:b/>
              </w:rPr>
            </w:pPr>
          </w:p>
        </w:tc>
      </w:tr>
      <w:tr w:rsidR="00407997" w14:paraId="06CBD8AF" w14:textId="77777777" w:rsidTr="00840A26">
        <w:trPr>
          <w:cantSplit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7CED" w14:textId="4253BEA2" w:rsidR="00407997" w:rsidRDefault="00407997" w:rsidP="00840A26">
            <w:pPr>
              <w:pStyle w:val="BodyTextIndent3"/>
              <w:ind w:left="0"/>
              <w:jc w:val="left"/>
              <w:rPr>
                <w:i/>
                <w:sz w:val="22"/>
              </w:rPr>
            </w:pPr>
            <w:r>
              <w:rPr>
                <w:b/>
                <w:sz w:val="22"/>
              </w:rPr>
              <w:t xml:space="preserve">Tarih: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79F8" w14:textId="21C520C6" w:rsidR="00407997" w:rsidRDefault="00407997" w:rsidP="00840A26">
            <w:pPr>
              <w:pStyle w:val="BodyTextIndent3"/>
              <w:ind w:left="0"/>
              <w:jc w:val="left"/>
              <w:rPr>
                <w:i/>
                <w:sz w:val="22"/>
              </w:rPr>
            </w:pPr>
            <w:r>
              <w:rPr>
                <w:b/>
                <w:sz w:val="22"/>
              </w:rPr>
              <w:t xml:space="preserve">Saat: 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122F" w14:textId="22871031" w:rsidR="00407997" w:rsidRDefault="00407997" w:rsidP="00840A26">
            <w:pPr>
              <w:pStyle w:val="BodyTextIndent3"/>
              <w:ind w:left="0"/>
              <w:rPr>
                <w:sz w:val="22"/>
              </w:rPr>
            </w:pPr>
            <w:r>
              <w:rPr>
                <w:b/>
                <w:sz w:val="22"/>
              </w:rPr>
              <w:t>Yer:</w:t>
            </w:r>
            <w:r>
              <w:rPr>
                <w:sz w:val="22"/>
              </w:rPr>
              <w:t xml:space="preserve">   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A60D" w14:textId="77777777" w:rsidR="00407997" w:rsidRDefault="00407997" w:rsidP="00840A26">
            <w:pPr>
              <w:pStyle w:val="BodyTextIndent3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Sayı:  </w:t>
            </w:r>
          </w:p>
          <w:p w14:paraId="55A06EEA" w14:textId="3097850A" w:rsidR="00D500CB" w:rsidRPr="00C55343" w:rsidRDefault="00D500CB" w:rsidP="00840A26">
            <w:pPr>
              <w:pStyle w:val="BodyTextIndent3"/>
              <w:ind w:left="0"/>
              <w:jc w:val="left"/>
              <w:rPr>
                <w:i/>
                <w:sz w:val="22"/>
              </w:rPr>
            </w:pPr>
          </w:p>
        </w:tc>
      </w:tr>
      <w:tr w:rsidR="00407997" w14:paraId="3B88B43A" w14:textId="77777777" w:rsidTr="00840A26">
        <w:tc>
          <w:tcPr>
            <w:tcW w:w="10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6499" w14:textId="77777777" w:rsidR="00407997" w:rsidRDefault="00407997" w:rsidP="00840A2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2445A44" w14:textId="77777777" w:rsidR="00EF721E" w:rsidRDefault="00EF721E" w:rsidP="00D500CB">
            <w:pPr>
              <w:spacing w:line="360" w:lineRule="auto"/>
              <w:ind w:left="290" w:right="264"/>
              <w:jc w:val="both"/>
            </w:pPr>
          </w:p>
          <w:p w14:paraId="3554CCFF" w14:textId="77777777" w:rsidR="00EF721E" w:rsidRDefault="00EF721E" w:rsidP="00D500CB">
            <w:pPr>
              <w:spacing w:line="360" w:lineRule="auto"/>
              <w:ind w:left="290" w:right="264"/>
              <w:jc w:val="both"/>
            </w:pPr>
          </w:p>
          <w:p w14:paraId="36BE3B11" w14:textId="4347D21F" w:rsidR="00D500CB" w:rsidRPr="00EF721E" w:rsidRDefault="00407997" w:rsidP="00D500CB">
            <w:pPr>
              <w:spacing w:line="360" w:lineRule="auto"/>
              <w:ind w:left="290" w:right="264"/>
              <w:jc w:val="both"/>
            </w:pPr>
            <w:r w:rsidRPr="00EF721E">
              <w:t xml:space="preserve">Histoloji ve Embriyoloji Anabilim Dalı Akademik Kurulu </w:t>
            </w:r>
            <w:r w:rsidR="00D500CB" w:rsidRPr="00EF721E">
              <w:t>………………</w:t>
            </w:r>
            <w:r w:rsidRPr="00EF721E">
              <w:t xml:space="preserve"> tarihinde</w:t>
            </w:r>
            <w:r w:rsidR="00D500CB" w:rsidRPr="00EF721E">
              <w:t>,</w:t>
            </w:r>
            <w:r w:rsidRPr="00EF721E">
              <w:t xml:space="preserve"> saat </w:t>
            </w:r>
            <w:r w:rsidR="00D500CB" w:rsidRPr="00EF721E">
              <w:t>………</w:t>
            </w:r>
            <w:r w:rsidRPr="00EF721E">
              <w:t>’da toplanmış ve aşağıdaki karar alınmıştır;</w:t>
            </w:r>
          </w:p>
          <w:p w14:paraId="26849C5E" w14:textId="77777777" w:rsidR="00D500CB" w:rsidRDefault="00D500CB" w:rsidP="00D500CB">
            <w:pPr>
              <w:spacing w:line="360" w:lineRule="auto"/>
              <w:ind w:left="290" w:right="264"/>
              <w:jc w:val="both"/>
              <w:rPr>
                <w:sz w:val="22"/>
                <w:szCs w:val="22"/>
              </w:rPr>
            </w:pPr>
          </w:p>
          <w:p w14:paraId="7A2DFD18" w14:textId="11293F6D" w:rsidR="00407997" w:rsidRPr="00773816" w:rsidRDefault="00D500CB" w:rsidP="00EF721E">
            <w:pPr>
              <w:spacing w:line="360" w:lineRule="auto"/>
              <w:ind w:left="290" w:right="264"/>
              <w:jc w:val="both"/>
            </w:pPr>
            <w:r w:rsidRPr="00773816">
              <w:t xml:space="preserve">- ……………….. Üniversitesi, ……………Fakültesi, Histoloji ve Embriyoloji Anabilim Dalı olarak, Türk Histoloji ve Embriyoloji Derneği’ne </w:t>
            </w:r>
            <w:r w:rsidR="00773816" w:rsidRPr="00773816">
              <w:t xml:space="preserve">……… Yılı …………. Ayında </w:t>
            </w:r>
            <w:r w:rsidRPr="00773816">
              <w:t xml:space="preserve">Ulusal Histoloji ve Embriyoloji Kongresi’nin düzenlenmesi talebinin </w:t>
            </w:r>
            <w:r w:rsidRPr="00773816">
              <w:rPr>
                <w:i/>
                <w:iCs/>
              </w:rPr>
              <w:t>“Dilekçe”</w:t>
            </w:r>
            <w:r w:rsidRPr="00773816">
              <w:t xml:space="preserve"> ve ekteki </w:t>
            </w:r>
            <w:r w:rsidRPr="00773816">
              <w:rPr>
                <w:i/>
                <w:iCs/>
              </w:rPr>
              <w:t>“Ön Başvuru Dosyası”</w:t>
            </w:r>
            <w:r w:rsidRPr="00773816">
              <w:t xml:space="preserve"> </w:t>
            </w:r>
            <w:r w:rsidR="00EF721E" w:rsidRPr="00773816">
              <w:t>kapsamında iletilmesine oybirliği/oy çokluğu ile karar verilmiştir.</w:t>
            </w:r>
          </w:p>
          <w:p w14:paraId="51537C9A" w14:textId="77777777" w:rsidR="00407997" w:rsidRDefault="00407997" w:rsidP="00840A26">
            <w:pPr>
              <w:spacing w:line="360" w:lineRule="auto"/>
              <w:ind w:left="360"/>
              <w:jc w:val="both"/>
            </w:pPr>
          </w:p>
          <w:p w14:paraId="0ADFF598" w14:textId="77777777" w:rsidR="00407997" w:rsidRDefault="00407997" w:rsidP="00840A26">
            <w:pPr>
              <w:spacing w:line="360" w:lineRule="auto"/>
              <w:ind w:left="360"/>
              <w:jc w:val="both"/>
            </w:pPr>
          </w:p>
          <w:p w14:paraId="4CDD6CEF" w14:textId="77777777" w:rsidR="00407997" w:rsidRDefault="00407997" w:rsidP="00840A26">
            <w:pPr>
              <w:spacing w:line="360" w:lineRule="auto"/>
              <w:ind w:left="360"/>
              <w:jc w:val="both"/>
            </w:pPr>
          </w:p>
          <w:p w14:paraId="65A8E6D0" w14:textId="77777777" w:rsidR="00407997" w:rsidRDefault="00407997" w:rsidP="00840A26">
            <w:pPr>
              <w:spacing w:line="360" w:lineRule="auto"/>
              <w:ind w:left="360"/>
              <w:jc w:val="both"/>
            </w:pPr>
          </w:p>
          <w:p w14:paraId="1BAB992C" w14:textId="77777777" w:rsidR="00407997" w:rsidRDefault="00407997" w:rsidP="00840A26">
            <w:pPr>
              <w:spacing w:line="360" w:lineRule="auto"/>
              <w:ind w:left="360"/>
              <w:jc w:val="both"/>
            </w:pPr>
          </w:p>
          <w:p w14:paraId="211FFE22" w14:textId="77777777" w:rsidR="00407997" w:rsidRDefault="00407997" w:rsidP="00840A26">
            <w:pPr>
              <w:spacing w:line="360" w:lineRule="auto"/>
              <w:ind w:left="360"/>
              <w:jc w:val="both"/>
            </w:pPr>
          </w:p>
          <w:p w14:paraId="63652D53" w14:textId="77777777" w:rsidR="00407997" w:rsidRDefault="00407997" w:rsidP="00840A26">
            <w:pPr>
              <w:spacing w:line="360" w:lineRule="auto"/>
              <w:ind w:left="360"/>
              <w:jc w:val="both"/>
            </w:pPr>
          </w:p>
        </w:tc>
      </w:tr>
      <w:tr w:rsidR="00407997" w14:paraId="7B905BDE" w14:textId="77777777" w:rsidTr="00840A26">
        <w:tc>
          <w:tcPr>
            <w:tcW w:w="10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DE34" w14:textId="77777777" w:rsidR="00407997" w:rsidRDefault="00407997" w:rsidP="00840A26">
            <w:pPr>
              <w:pStyle w:val="BodyTextIndent3"/>
              <w:ind w:left="0"/>
              <w:rPr>
                <w:sz w:val="24"/>
              </w:rPr>
            </w:pPr>
          </w:p>
          <w:p w14:paraId="11F60A5E" w14:textId="77777777" w:rsidR="00EF721E" w:rsidRDefault="00EF721E" w:rsidP="00840A26">
            <w:pPr>
              <w:pStyle w:val="BodyTextIndent3"/>
              <w:ind w:left="0"/>
              <w:rPr>
                <w:sz w:val="24"/>
              </w:rPr>
            </w:pPr>
          </w:p>
          <w:p w14:paraId="19372F29" w14:textId="272D5A83" w:rsidR="00407997" w:rsidRPr="00EF721E" w:rsidRDefault="00EF721E" w:rsidP="00840A26">
            <w:pPr>
              <w:pStyle w:val="BodyTextIndent3"/>
              <w:ind w:left="0"/>
              <w:rPr>
                <w:i/>
                <w:iCs/>
                <w:sz w:val="20"/>
              </w:rPr>
            </w:pPr>
            <w:r w:rsidRPr="00EF721E">
              <w:rPr>
                <w:i/>
                <w:iCs/>
                <w:sz w:val="20"/>
              </w:rPr>
              <w:t>İmza</w:t>
            </w:r>
          </w:p>
          <w:p w14:paraId="7518E932" w14:textId="1EED4B46" w:rsidR="00407997" w:rsidRPr="00EF721E" w:rsidRDefault="00EF721E" w:rsidP="00840A26">
            <w:pPr>
              <w:pStyle w:val="BodyTextIndent3"/>
              <w:ind w:left="0"/>
              <w:rPr>
                <w:sz w:val="20"/>
              </w:rPr>
            </w:pPr>
            <w:r w:rsidRPr="00EF721E">
              <w:rPr>
                <w:sz w:val="20"/>
              </w:rPr>
              <w:t>Öğretim Üyesi</w:t>
            </w:r>
          </w:p>
          <w:p w14:paraId="25117EB6" w14:textId="77777777" w:rsidR="00407997" w:rsidRPr="00EF721E" w:rsidRDefault="00407997" w:rsidP="00840A26">
            <w:pPr>
              <w:pStyle w:val="BodyTextIndent3"/>
              <w:ind w:left="0"/>
              <w:rPr>
                <w:sz w:val="20"/>
              </w:rPr>
            </w:pPr>
            <w:r w:rsidRPr="00EF721E">
              <w:rPr>
                <w:sz w:val="20"/>
              </w:rPr>
              <w:t xml:space="preserve">Histoloji ve Embriyoloji Anabilim Dalı </w:t>
            </w:r>
          </w:p>
          <w:p w14:paraId="2B36D673" w14:textId="77777777" w:rsidR="00407997" w:rsidRPr="00EF721E" w:rsidRDefault="00407997" w:rsidP="00840A26">
            <w:pPr>
              <w:pStyle w:val="BodyTextIndent3"/>
              <w:ind w:left="0"/>
              <w:rPr>
                <w:sz w:val="20"/>
              </w:rPr>
            </w:pPr>
            <w:r w:rsidRPr="00EF721E">
              <w:rPr>
                <w:sz w:val="20"/>
              </w:rPr>
              <w:t>Başkanı</w:t>
            </w:r>
          </w:p>
          <w:p w14:paraId="71CDB472" w14:textId="77777777" w:rsidR="00407997" w:rsidRDefault="00407997" w:rsidP="00840A26">
            <w:pPr>
              <w:pStyle w:val="BodyTextIndent3"/>
              <w:ind w:left="0"/>
            </w:pPr>
          </w:p>
        </w:tc>
      </w:tr>
      <w:tr w:rsidR="00EF721E" w14:paraId="452E86A1" w14:textId="77777777" w:rsidTr="00840A26">
        <w:trPr>
          <w:trHeight w:val="505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5EEB" w14:textId="03B3218B" w:rsidR="00EF721E" w:rsidRDefault="00EF721E" w:rsidP="00477D99">
            <w:pPr>
              <w:pStyle w:val="BodyTextIndent3"/>
              <w:ind w:left="0"/>
              <w:rPr>
                <w:sz w:val="20"/>
              </w:rPr>
            </w:pPr>
            <w:r>
              <w:rPr>
                <w:sz w:val="20"/>
              </w:rPr>
              <w:t>Öğretim Üyesi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3B40" w14:textId="170D2792" w:rsidR="00EF721E" w:rsidRPr="00EF721E" w:rsidRDefault="00EF721E" w:rsidP="00477D99">
            <w:pPr>
              <w:pStyle w:val="BodyTextIndent3"/>
              <w:ind w:left="0"/>
              <w:rPr>
                <w:i/>
                <w:iCs/>
                <w:sz w:val="20"/>
              </w:rPr>
            </w:pPr>
            <w:r w:rsidRPr="00EF721E">
              <w:rPr>
                <w:i/>
                <w:iCs/>
                <w:sz w:val="20"/>
              </w:rPr>
              <w:t>imza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597C" w14:textId="5900AF97" w:rsidR="00EF721E" w:rsidRDefault="00EF721E" w:rsidP="00477D99">
            <w:pPr>
              <w:pStyle w:val="BodyTextIndent3"/>
              <w:ind w:left="0"/>
              <w:rPr>
                <w:sz w:val="20"/>
              </w:rPr>
            </w:pPr>
            <w:r>
              <w:rPr>
                <w:sz w:val="20"/>
              </w:rPr>
              <w:t>Öğretim Üyesi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900A" w14:textId="376DD1F6" w:rsidR="00EF721E" w:rsidRPr="00EF721E" w:rsidRDefault="00EF721E" w:rsidP="00477D99">
            <w:pPr>
              <w:pStyle w:val="BodyTextIndent3"/>
              <w:ind w:left="0"/>
              <w:rPr>
                <w:b/>
                <w:i/>
                <w:iCs/>
                <w:sz w:val="18"/>
              </w:rPr>
            </w:pPr>
            <w:r w:rsidRPr="00EF721E">
              <w:rPr>
                <w:i/>
                <w:iCs/>
                <w:sz w:val="20"/>
              </w:rPr>
              <w:t>imza</w:t>
            </w:r>
          </w:p>
        </w:tc>
      </w:tr>
      <w:tr w:rsidR="00EF721E" w14:paraId="3FED87C9" w14:textId="77777777" w:rsidTr="00840A26">
        <w:trPr>
          <w:trHeight w:val="505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64AE" w14:textId="0A1A9217" w:rsidR="00EF721E" w:rsidRDefault="00EF721E" w:rsidP="00477D99">
            <w:pPr>
              <w:pStyle w:val="BodyTextIndent3"/>
              <w:ind w:left="0"/>
              <w:rPr>
                <w:sz w:val="20"/>
              </w:rPr>
            </w:pPr>
            <w:r>
              <w:rPr>
                <w:sz w:val="20"/>
              </w:rPr>
              <w:t>Öğretim Üyesi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26E7" w14:textId="6EB3C249" w:rsidR="00EF721E" w:rsidRPr="00EF721E" w:rsidRDefault="00EF721E" w:rsidP="00477D99">
            <w:pPr>
              <w:pStyle w:val="BodyTextIndent3"/>
              <w:ind w:left="0"/>
              <w:rPr>
                <w:i/>
                <w:iCs/>
                <w:sz w:val="20"/>
              </w:rPr>
            </w:pPr>
            <w:r w:rsidRPr="00EF721E">
              <w:rPr>
                <w:i/>
                <w:iCs/>
                <w:sz w:val="20"/>
              </w:rPr>
              <w:t>imza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E8BE" w14:textId="0A5D2261" w:rsidR="00EF721E" w:rsidRDefault="00EF721E" w:rsidP="00477D99">
            <w:pPr>
              <w:pStyle w:val="BodyTextIndent3"/>
              <w:ind w:left="0"/>
              <w:rPr>
                <w:sz w:val="20"/>
              </w:rPr>
            </w:pPr>
            <w:r>
              <w:rPr>
                <w:sz w:val="20"/>
              </w:rPr>
              <w:t>Öğretim Üyesi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8E3D" w14:textId="0B1CA33C" w:rsidR="00EF721E" w:rsidRPr="00EF721E" w:rsidRDefault="00EF721E" w:rsidP="00477D99">
            <w:pPr>
              <w:pStyle w:val="BodyTextIndent3"/>
              <w:ind w:left="0"/>
              <w:rPr>
                <w:i/>
                <w:iCs/>
                <w:sz w:val="22"/>
              </w:rPr>
            </w:pPr>
            <w:r w:rsidRPr="00EF721E">
              <w:rPr>
                <w:i/>
                <w:iCs/>
                <w:sz w:val="20"/>
              </w:rPr>
              <w:t>imza</w:t>
            </w:r>
          </w:p>
        </w:tc>
      </w:tr>
      <w:tr w:rsidR="00EF721E" w14:paraId="082E8775" w14:textId="77777777" w:rsidTr="00840A26">
        <w:trPr>
          <w:trHeight w:val="505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E8D" w14:textId="38631F7F" w:rsidR="00EF721E" w:rsidRDefault="00EF721E" w:rsidP="00477D99">
            <w:pPr>
              <w:pStyle w:val="BodyTextIndent3"/>
              <w:ind w:left="0"/>
              <w:rPr>
                <w:sz w:val="20"/>
              </w:rPr>
            </w:pPr>
            <w:r>
              <w:rPr>
                <w:sz w:val="20"/>
              </w:rPr>
              <w:t>Öğretim Üyesi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018E" w14:textId="013157D8" w:rsidR="00EF721E" w:rsidRPr="00EF721E" w:rsidRDefault="00EF721E" w:rsidP="00477D99">
            <w:pPr>
              <w:pStyle w:val="BodyTextIndent3"/>
              <w:ind w:left="0"/>
              <w:rPr>
                <w:i/>
                <w:iCs/>
                <w:sz w:val="22"/>
              </w:rPr>
            </w:pPr>
            <w:r w:rsidRPr="00EF721E">
              <w:rPr>
                <w:i/>
                <w:iCs/>
                <w:sz w:val="20"/>
              </w:rPr>
              <w:t>imza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2311" w14:textId="31FC93A5" w:rsidR="00EF721E" w:rsidRDefault="00EF721E" w:rsidP="00477D99">
            <w:pPr>
              <w:pStyle w:val="BodyTextIndent3"/>
              <w:ind w:left="0"/>
              <w:rPr>
                <w:sz w:val="20"/>
              </w:rPr>
            </w:pPr>
            <w:r>
              <w:rPr>
                <w:sz w:val="20"/>
              </w:rPr>
              <w:t>Öğretim Üyesi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36F1" w14:textId="64AEF89B" w:rsidR="00EF721E" w:rsidRPr="00EF721E" w:rsidRDefault="00EF721E" w:rsidP="00477D99">
            <w:pPr>
              <w:pStyle w:val="BodyTextIndent3"/>
              <w:ind w:left="0"/>
              <w:rPr>
                <w:i/>
                <w:iCs/>
                <w:sz w:val="22"/>
              </w:rPr>
            </w:pPr>
            <w:r w:rsidRPr="00EF721E">
              <w:rPr>
                <w:i/>
                <w:iCs/>
                <w:sz w:val="20"/>
              </w:rPr>
              <w:t>imza</w:t>
            </w:r>
          </w:p>
        </w:tc>
      </w:tr>
    </w:tbl>
    <w:p w14:paraId="7C0F470D" w14:textId="6BCE2A66" w:rsidR="00EA3508" w:rsidRDefault="00EA3508"/>
    <w:p w14:paraId="5F3D6C76" w14:textId="5276C9CD" w:rsidR="00EF721E" w:rsidRDefault="00EF721E"/>
    <w:p w14:paraId="32289CA2" w14:textId="5B0DC08D" w:rsidR="00EF721E" w:rsidRDefault="00EF721E"/>
    <w:p w14:paraId="39A0C8ED" w14:textId="6848EE8F" w:rsidR="00EF721E" w:rsidRDefault="00EF721E"/>
    <w:p w14:paraId="50F4C235" w14:textId="58CB586C" w:rsidR="00EF721E" w:rsidRDefault="00EF721E"/>
    <w:p w14:paraId="0C0C1A07" w14:textId="474F3C82" w:rsidR="00EF721E" w:rsidRDefault="00EF721E"/>
    <w:p w14:paraId="5DA7FA15" w14:textId="77777777" w:rsidR="00EF721E" w:rsidRDefault="00EF721E"/>
    <w:sectPr w:rsidR="00EF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E6D13"/>
    <w:multiLevelType w:val="hybridMultilevel"/>
    <w:tmpl w:val="4404A5F6"/>
    <w:lvl w:ilvl="0" w:tplc="B20AD454">
      <w:numFmt w:val="bullet"/>
      <w:lvlText w:val="-"/>
      <w:lvlJc w:val="left"/>
      <w:pPr>
        <w:tabs>
          <w:tab w:val="num" w:pos="1085"/>
        </w:tabs>
        <w:ind w:left="1085" w:hanging="615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 w16cid:durableId="129421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03"/>
    <w:rsid w:val="000F44F2"/>
    <w:rsid w:val="00162DAA"/>
    <w:rsid w:val="00407997"/>
    <w:rsid w:val="00477D99"/>
    <w:rsid w:val="004949C1"/>
    <w:rsid w:val="00773816"/>
    <w:rsid w:val="00D500CB"/>
    <w:rsid w:val="00E51703"/>
    <w:rsid w:val="00EA3508"/>
    <w:rsid w:val="00E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C600EA"/>
  <w15:docId w15:val="{9B319034-AB5A-4D89-ADA4-D6DD1D24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99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407997"/>
    <w:pPr>
      <w:ind w:left="3540"/>
      <w:jc w:val="center"/>
    </w:pPr>
    <w:rPr>
      <w:rFonts w:eastAsia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07997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ListParagraph">
    <w:name w:val="List Paragraph"/>
    <w:basedOn w:val="Normal"/>
    <w:uiPriority w:val="34"/>
    <w:qFormat/>
    <w:rsid w:val="00D500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72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Ozgur.Cinar</cp:lastModifiedBy>
  <cp:revision>2</cp:revision>
  <dcterms:created xsi:type="dcterms:W3CDTF">2025-10-01T11:12:00Z</dcterms:created>
  <dcterms:modified xsi:type="dcterms:W3CDTF">2025-10-01T11:12:00Z</dcterms:modified>
</cp:coreProperties>
</file>